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B988" w14:textId="59D20149" w:rsidR="008F1A3C" w:rsidRPr="00CE2D8F" w:rsidRDefault="00CE2D8F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EFV8 </w:t>
      </w:r>
      <w:r w:rsidR="007A209C" w:rsidRPr="00CE2D8F">
        <w:rPr>
          <w:rFonts w:ascii="Times New Roman" w:hAnsi="Times New Roman" w:cs="Times New Roman"/>
          <w:b/>
          <w:bCs/>
          <w:sz w:val="40"/>
          <w:szCs w:val="40"/>
        </w:rPr>
        <w:t>Events</w:t>
      </w:r>
    </w:p>
    <w:p w14:paraId="6A2922C3" w14:textId="0190784A" w:rsidR="00CE2D8F" w:rsidRDefault="00CE2D8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E63583F" w14:textId="77777777" w:rsidR="00FA3CE9" w:rsidRPr="00CE2D8F" w:rsidRDefault="00FA3CE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0B8DBFE" w14:textId="61AE94D4" w:rsidR="00FA3CE9" w:rsidRPr="00FA3CE9" w:rsidRDefault="00FA3CE9" w:rsidP="00FA3C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A3CE9">
        <w:rPr>
          <w:rFonts w:ascii="Times New Roman" w:eastAsia="Times New Roman" w:hAnsi="Times New Roman" w:cs="Times New Roman"/>
          <w:sz w:val="28"/>
          <w:szCs w:val="28"/>
          <w:lang w:eastAsia="en-GB"/>
        </w:rPr>
        <w:t>Please contact the Secretary for further details on events listed below or with ideas for future events.</w:t>
      </w:r>
    </w:p>
    <w:p w14:paraId="3EDC76DD" w14:textId="77777777" w:rsidR="00FA3CE9" w:rsidRPr="00FA3CE9" w:rsidRDefault="00FA3CE9" w:rsidP="00FA3C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A3CE9">
        <w:rPr>
          <w:rFonts w:ascii="Times New Roman" w:eastAsia="Times New Roman" w:hAnsi="Times New Roman" w:cs="Times New Roman"/>
          <w:sz w:val="28"/>
          <w:szCs w:val="28"/>
          <w:lang w:eastAsia="en-GB"/>
        </w:rPr>
        <w:t>Due to the COVID-19 restrictions, each event will be closely monitored, any cancellations will be updated accordingly.</w:t>
      </w:r>
    </w:p>
    <w:p w14:paraId="2AC8E317" w14:textId="77777777" w:rsidR="00FA3CE9" w:rsidRPr="00FA3CE9" w:rsidRDefault="00FA3CE9" w:rsidP="00FA3C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A3CE9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14:paraId="1D864A1B" w14:textId="77777777" w:rsidR="00D82912" w:rsidRPr="00D82912" w:rsidRDefault="00D82912" w:rsidP="00D829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8291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(CANCELLED) Sep 1. Monthly Club Meeting</w:t>
      </w:r>
      <w:r w:rsidRPr="00D8291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- Arena Sports Club, Yagoona. 8-9pm.</w:t>
      </w:r>
    </w:p>
    <w:p w14:paraId="43D5B9F0" w14:textId="77777777" w:rsidR="00D82912" w:rsidRPr="00D82912" w:rsidRDefault="00D82912" w:rsidP="00D829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8291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(CANCELLED) Sep 12. </w:t>
      </w:r>
      <w:proofErr w:type="spellStart"/>
      <w:r w:rsidRPr="00D8291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Linnwood</w:t>
      </w:r>
      <w:proofErr w:type="spellEnd"/>
      <w:r w:rsidRPr="00D8291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Open Day. </w:t>
      </w:r>
      <w:r w:rsidRPr="00D82912">
        <w:rPr>
          <w:rFonts w:ascii="Times New Roman" w:eastAsia="Times New Roman" w:hAnsi="Times New Roman" w:cs="Times New Roman"/>
          <w:sz w:val="28"/>
          <w:szCs w:val="28"/>
          <w:lang w:eastAsia="en-GB"/>
        </w:rPr>
        <w:t>25 Byron Rd, Guilford. 11am-4pm. Plenty of parking, food on site, tours inside historic house and market stalls.</w:t>
      </w:r>
    </w:p>
    <w:p w14:paraId="794AF4A4" w14:textId="77777777" w:rsidR="00D82912" w:rsidRPr="00D82912" w:rsidRDefault="00D82912" w:rsidP="00D829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8291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(CANCELLED) Oct 6. Monthly Club Meeting</w:t>
      </w:r>
      <w:r w:rsidRPr="00D8291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- Arena Sports Club, Yagoona. 8-9pm.</w:t>
      </w:r>
    </w:p>
    <w:p w14:paraId="4B982A38" w14:textId="77777777" w:rsidR="00D82912" w:rsidRPr="00D82912" w:rsidRDefault="00D82912" w:rsidP="00D829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8291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(PENDING) Oct 16-17. Oil, Steam and Kerosene Museum Family Days. </w:t>
      </w:r>
      <w:r w:rsidRPr="00D82912">
        <w:rPr>
          <w:rFonts w:ascii="Times New Roman" w:eastAsia="Times New Roman" w:hAnsi="Times New Roman" w:cs="Times New Roman"/>
          <w:sz w:val="28"/>
          <w:szCs w:val="28"/>
          <w:lang w:eastAsia="en-GB"/>
        </w:rPr>
        <w:t>The Campbelltown Steam &amp; Machinery Museum. 9am-3:30pm. More info at http://www.csmm.com.au/</w:t>
      </w:r>
    </w:p>
    <w:p w14:paraId="27987CE3" w14:textId="77777777" w:rsidR="00D82912" w:rsidRPr="00D82912" w:rsidRDefault="00D82912" w:rsidP="00D829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8291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(PENDING) Nov 3. Monthly Club Meeting</w:t>
      </w:r>
      <w:r w:rsidRPr="00D8291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- Arena Sports Club, Yagoona. 8-9pm.</w:t>
      </w:r>
    </w:p>
    <w:p w14:paraId="1FFBE270" w14:textId="77777777" w:rsidR="00D82912" w:rsidRPr="00D82912" w:rsidRDefault="00D82912" w:rsidP="00D829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8291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Nov 13. Sydney Swap Meet - </w:t>
      </w:r>
      <w:r w:rsidRPr="00D82912">
        <w:rPr>
          <w:rFonts w:ascii="Times New Roman" w:eastAsia="Times New Roman" w:hAnsi="Times New Roman" w:cs="Times New Roman"/>
          <w:sz w:val="28"/>
          <w:szCs w:val="28"/>
          <w:lang w:eastAsia="en-GB"/>
        </w:rPr>
        <w:t>Eastern Creek Raceway. From 6am.</w:t>
      </w:r>
    </w:p>
    <w:p w14:paraId="1D2AB197" w14:textId="77777777" w:rsidR="00D82912" w:rsidRPr="00D82912" w:rsidRDefault="00D82912" w:rsidP="00D829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8291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Nov 14. CFC All Ford Day</w:t>
      </w:r>
      <w:r w:rsidRPr="00D8291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- Eastern Creek Raceway.</w:t>
      </w:r>
    </w:p>
    <w:p w14:paraId="6E06FA9F" w14:textId="3122D9D6" w:rsidR="00FA3CE9" w:rsidRPr="00D82912" w:rsidRDefault="00D82912" w:rsidP="001027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8291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Dec 1. Monthly Club Meeting</w:t>
      </w:r>
      <w:r w:rsidRPr="00D8291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- Arena Sports Club, Yagoona. 8-9pm.</w:t>
      </w:r>
    </w:p>
    <w:sectPr w:rsidR="00FA3CE9" w:rsidRPr="00D82912" w:rsidSect="00FB68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9C"/>
    <w:rsid w:val="000B4A6C"/>
    <w:rsid w:val="000F7A42"/>
    <w:rsid w:val="001027A2"/>
    <w:rsid w:val="0012165D"/>
    <w:rsid w:val="00145987"/>
    <w:rsid w:val="00247F7B"/>
    <w:rsid w:val="002A10B2"/>
    <w:rsid w:val="0033257A"/>
    <w:rsid w:val="00353223"/>
    <w:rsid w:val="00373A2D"/>
    <w:rsid w:val="00386998"/>
    <w:rsid w:val="003B7311"/>
    <w:rsid w:val="00434F9A"/>
    <w:rsid w:val="00450384"/>
    <w:rsid w:val="005877CF"/>
    <w:rsid w:val="005E2DDE"/>
    <w:rsid w:val="006946F6"/>
    <w:rsid w:val="00762941"/>
    <w:rsid w:val="00787D52"/>
    <w:rsid w:val="00797F5B"/>
    <w:rsid w:val="007A209C"/>
    <w:rsid w:val="008D1F1B"/>
    <w:rsid w:val="008D397D"/>
    <w:rsid w:val="008E3E99"/>
    <w:rsid w:val="008F1A3C"/>
    <w:rsid w:val="00B33531"/>
    <w:rsid w:val="00B877CA"/>
    <w:rsid w:val="00C0254C"/>
    <w:rsid w:val="00C100D8"/>
    <w:rsid w:val="00C10BBA"/>
    <w:rsid w:val="00C30FDB"/>
    <w:rsid w:val="00C32AA5"/>
    <w:rsid w:val="00CE2D8F"/>
    <w:rsid w:val="00D060D5"/>
    <w:rsid w:val="00D42767"/>
    <w:rsid w:val="00D43850"/>
    <w:rsid w:val="00D82912"/>
    <w:rsid w:val="00D9733E"/>
    <w:rsid w:val="00DD3D8F"/>
    <w:rsid w:val="00E27CB0"/>
    <w:rsid w:val="00E82E49"/>
    <w:rsid w:val="00EC170F"/>
    <w:rsid w:val="00F078DC"/>
    <w:rsid w:val="00F209B2"/>
    <w:rsid w:val="00F963BB"/>
    <w:rsid w:val="00FA3CE9"/>
    <w:rsid w:val="00FB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9AF23"/>
  <w15:chartTrackingRefBased/>
  <w15:docId w15:val="{FE7D1AB6-9773-964A-B432-B047BAF9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20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A209C"/>
    <w:rPr>
      <w:b/>
      <w:bCs/>
    </w:rPr>
  </w:style>
  <w:style w:type="character" w:customStyle="1" w:styleId="color15">
    <w:name w:val="color_15"/>
    <w:basedOn w:val="DefaultParagraphFont"/>
    <w:rsid w:val="007A2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Martin</dc:creator>
  <cp:keywords/>
  <dc:description/>
  <cp:lastModifiedBy>Guy Martin</cp:lastModifiedBy>
  <cp:revision>3</cp:revision>
  <dcterms:created xsi:type="dcterms:W3CDTF">2021-09-01T11:14:00Z</dcterms:created>
  <dcterms:modified xsi:type="dcterms:W3CDTF">2021-09-01T11:15:00Z</dcterms:modified>
</cp:coreProperties>
</file>